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553C" w14:textId="77777777" w:rsidR="003F0609" w:rsidRPr="003F0609" w:rsidRDefault="003F0609" w:rsidP="003F06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0609">
        <w:rPr>
          <w:rFonts w:ascii="Times New Roman" w:hAnsi="Times New Roman" w:cs="Times New Roman"/>
          <w:b/>
          <w:bCs/>
          <w:sz w:val="32"/>
          <w:szCs w:val="32"/>
        </w:rPr>
        <w:t>Анкета для родителей: введение новой ФОП ДО в детском саду</w:t>
      </w:r>
    </w:p>
    <w:p w14:paraId="759FF536" w14:textId="2CD8E346" w:rsidR="00437E67" w:rsidRPr="00437E67" w:rsidRDefault="00437E67" w:rsidP="00437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E67">
        <w:rPr>
          <w:rFonts w:ascii="Times New Roman" w:hAnsi="Times New Roman" w:cs="Times New Roman"/>
          <w:sz w:val="24"/>
          <w:szCs w:val="24"/>
        </w:rPr>
        <w:t xml:space="preserve">С 1 сентября 2023 года </w:t>
      </w:r>
      <w:r>
        <w:rPr>
          <w:rFonts w:ascii="Times New Roman" w:hAnsi="Times New Roman" w:cs="Times New Roman"/>
          <w:sz w:val="24"/>
          <w:szCs w:val="24"/>
        </w:rPr>
        <w:t>наш детский сад «Родничок»</w:t>
      </w:r>
      <w:r w:rsidRPr="00437E67">
        <w:rPr>
          <w:rFonts w:ascii="Times New Roman" w:hAnsi="Times New Roman" w:cs="Times New Roman"/>
          <w:sz w:val="24"/>
          <w:szCs w:val="24"/>
        </w:rPr>
        <w:t xml:space="preserve"> реализует основную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E67">
        <w:rPr>
          <w:rFonts w:ascii="Times New Roman" w:hAnsi="Times New Roman" w:cs="Times New Roman"/>
          <w:sz w:val="24"/>
          <w:szCs w:val="24"/>
        </w:rPr>
        <w:t>образовательную программу, разработанную на основе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E67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(ФОП)</w:t>
      </w:r>
    </w:p>
    <w:p w14:paraId="148F00FF" w14:textId="77777777" w:rsidR="00437E67" w:rsidRPr="00437E67" w:rsidRDefault="00437E67" w:rsidP="00437E6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7E67">
        <w:rPr>
          <w:rFonts w:ascii="Times New Roman" w:hAnsi="Times New Roman" w:cs="Times New Roman"/>
          <w:i/>
          <w:iCs/>
          <w:sz w:val="24"/>
          <w:szCs w:val="24"/>
        </w:rPr>
        <w:t>Администрация дошкольной образовательной организации просит Вас</w:t>
      </w:r>
    </w:p>
    <w:p w14:paraId="3AD89FC3" w14:textId="04B562DC" w:rsidR="00437E67" w:rsidRPr="00437E67" w:rsidRDefault="00437E67" w:rsidP="00437E6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7E67">
        <w:rPr>
          <w:rFonts w:ascii="Times New Roman" w:hAnsi="Times New Roman" w:cs="Times New Roman"/>
          <w:i/>
          <w:iCs/>
          <w:sz w:val="24"/>
          <w:szCs w:val="24"/>
        </w:rPr>
        <w:t>заполнить анкету, ответив на все вопросы.</w:t>
      </w:r>
    </w:p>
    <w:p w14:paraId="454D29B7" w14:textId="1CCD19B2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1</w:t>
      </w:r>
      <w:r w:rsidR="00437E67">
        <w:rPr>
          <w:rFonts w:ascii="Times New Roman" w:hAnsi="Times New Roman" w:cs="Times New Roman"/>
          <w:sz w:val="24"/>
          <w:szCs w:val="24"/>
        </w:rPr>
        <w:t>.</w:t>
      </w:r>
    </w:p>
    <w:p w14:paraId="3C463669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Из каких источников Вы узнали о введении ФОП ДО в детском саду?</w:t>
      </w:r>
    </w:p>
    <w:p w14:paraId="6CA22751" w14:textId="77777777"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Ничего не знаю о введении</w:t>
      </w:r>
    </w:p>
    <w:p w14:paraId="23CB5214" w14:textId="77777777"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Был информирован на родительском собрании</w:t>
      </w:r>
    </w:p>
    <w:p w14:paraId="4A188249" w14:textId="77777777"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Увидел информацию на сайте ДОУ</w:t>
      </w:r>
    </w:p>
    <w:p w14:paraId="294B0D20" w14:textId="77777777" w:rsidR="003F0609" w:rsidRPr="003F0609" w:rsidRDefault="003F0609" w:rsidP="003F06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Узнал из других источников</w:t>
      </w:r>
    </w:p>
    <w:p w14:paraId="3F435FF7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2.</w:t>
      </w:r>
    </w:p>
    <w:p w14:paraId="16C54A52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Насколько полно Вы информированы о содержании ФОП ДО в целом?</w:t>
      </w:r>
    </w:p>
    <w:p w14:paraId="29C0D91F" w14:textId="77777777" w:rsidR="003F0609" w:rsidRPr="003F0609" w:rsidRDefault="003F0609" w:rsidP="003F0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Информирован достаточно полно</w:t>
      </w:r>
    </w:p>
    <w:p w14:paraId="66564FFA" w14:textId="5E4BA49E" w:rsidR="003F0609" w:rsidRPr="003F0609" w:rsidRDefault="003F0609" w:rsidP="003F0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 xml:space="preserve">Информирован </w:t>
      </w:r>
      <w:r w:rsidR="005A63B1" w:rsidRPr="003F0609">
        <w:rPr>
          <w:rFonts w:ascii="Times New Roman" w:hAnsi="Times New Roman" w:cs="Times New Roman"/>
          <w:sz w:val="24"/>
          <w:szCs w:val="24"/>
        </w:rPr>
        <w:t>недостаточно</w:t>
      </w:r>
    </w:p>
    <w:p w14:paraId="1847223C" w14:textId="77777777" w:rsidR="003F0609" w:rsidRPr="003F0609" w:rsidRDefault="003F0609" w:rsidP="003F06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 информирован</w:t>
      </w:r>
    </w:p>
    <w:p w14:paraId="7BF9074C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3.</w:t>
      </w:r>
    </w:p>
    <w:p w14:paraId="1B99F4F5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Как, по Вашему мнению, изменится качество обучения в детском саду в результате внедрения ФОП ДО?</w:t>
      </w:r>
    </w:p>
    <w:p w14:paraId="7C5728B4" w14:textId="77777777" w:rsidR="003F0609" w:rsidRPr="003F0609" w:rsidRDefault="003F0609" w:rsidP="003F0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Значительно улучшиться</w:t>
      </w:r>
    </w:p>
    <w:p w14:paraId="36C16918" w14:textId="77777777" w:rsidR="003F0609" w:rsidRPr="003F0609" w:rsidRDefault="003F0609" w:rsidP="003F0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Улучшиться, но не сильно</w:t>
      </w:r>
    </w:p>
    <w:p w14:paraId="34E9802E" w14:textId="77777777" w:rsidR="003F0609" w:rsidRPr="003F0609" w:rsidRDefault="003F0609" w:rsidP="003F0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Скорее не измениться</w:t>
      </w:r>
    </w:p>
    <w:p w14:paraId="7CE742F8" w14:textId="77777777" w:rsidR="003F0609" w:rsidRPr="003F0609" w:rsidRDefault="003F0609" w:rsidP="003F0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4F011144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4.</w:t>
      </w:r>
    </w:p>
    <w:p w14:paraId="77002A34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Как вы думаете, измениться ли роль родителей в образовательном процессе в связи с введением ФОП ДО?</w:t>
      </w:r>
    </w:p>
    <w:p w14:paraId="5C5FF830" w14:textId="77777777" w:rsidR="003F0609" w:rsidRPr="003F0609" w:rsidRDefault="003F0609" w:rsidP="003F0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Роль родителей усилится</w:t>
      </w:r>
    </w:p>
    <w:p w14:paraId="68C12778" w14:textId="77777777" w:rsidR="003F0609" w:rsidRPr="003F0609" w:rsidRDefault="003F0609" w:rsidP="003F0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 изменится</w:t>
      </w:r>
    </w:p>
    <w:p w14:paraId="55142539" w14:textId="77777777" w:rsidR="003F0609" w:rsidRPr="003F0609" w:rsidRDefault="003F0609" w:rsidP="003F06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Роль родителей уменьшится</w:t>
      </w:r>
    </w:p>
    <w:p w14:paraId="00E4D480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5.</w:t>
      </w:r>
    </w:p>
    <w:p w14:paraId="65B8EF57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Как Вы относитесь к введению ФОП ДО в целом?</w:t>
      </w:r>
    </w:p>
    <w:p w14:paraId="02C2C955" w14:textId="77777777" w:rsidR="003F0609" w:rsidRPr="003F0609" w:rsidRDefault="003F0609" w:rsidP="003F0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Положительно</w:t>
      </w:r>
    </w:p>
    <w:p w14:paraId="05B26FF7" w14:textId="77777777" w:rsidR="003F0609" w:rsidRPr="003F0609" w:rsidRDefault="003F0609" w:rsidP="003F0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Отрицательно</w:t>
      </w:r>
    </w:p>
    <w:p w14:paraId="297DFF0C" w14:textId="77777777" w:rsidR="003F0609" w:rsidRPr="003F0609" w:rsidRDefault="003F0609" w:rsidP="003F06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61AE2F30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6.</w:t>
      </w:r>
    </w:p>
    <w:p w14:paraId="72552C19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Планируете ли Вы продолжить знакомство с материалами ФОП ДО самостоятельно</w:t>
      </w:r>
    </w:p>
    <w:p w14:paraId="4889B391" w14:textId="77777777" w:rsidR="003F0609" w:rsidRPr="003F0609" w:rsidRDefault="003F0609" w:rsidP="003F0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Да</w:t>
      </w:r>
    </w:p>
    <w:p w14:paraId="65BA9E83" w14:textId="77777777" w:rsidR="003F0609" w:rsidRPr="003F0609" w:rsidRDefault="003F0609" w:rsidP="003F0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Нет</w:t>
      </w:r>
    </w:p>
    <w:p w14:paraId="435FE374" w14:textId="77777777" w:rsidR="003F0609" w:rsidRPr="003F0609" w:rsidRDefault="003F0609" w:rsidP="003F06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Не могу сказать определенно</w:t>
      </w:r>
    </w:p>
    <w:p w14:paraId="50A5A724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7.</w:t>
      </w:r>
    </w:p>
    <w:p w14:paraId="049D2ABA" w14:textId="7E09ED49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Ваши предложения и пожелания при составлении ФОП ДО в нашем детском саду</w:t>
      </w:r>
    </w:p>
    <w:p w14:paraId="7AF90D21" w14:textId="32C0EBDA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5EE2EE" w14:textId="42D70790" w:rsidR="003F0609" w:rsidRPr="003F0609" w:rsidRDefault="00437E67" w:rsidP="00437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E67">
        <w:rPr>
          <w:rFonts w:ascii="Times New Roman" w:hAnsi="Times New Roman" w:cs="Times New Roman"/>
          <w:sz w:val="24"/>
          <w:szCs w:val="24"/>
        </w:rPr>
        <w:t>Спасибо за сотрудничество.</w:t>
      </w:r>
    </w:p>
    <w:p w14:paraId="1C28F3D3" w14:textId="2E24D9C5" w:rsidR="003F0609" w:rsidRDefault="003F0609" w:rsidP="003F0609"/>
    <w:sectPr w:rsidR="003F0609" w:rsidSect="003F06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344"/>
    <w:multiLevelType w:val="hybridMultilevel"/>
    <w:tmpl w:val="EFA05258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4336"/>
    <w:multiLevelType w:val="hybridMultilevel"/>
    <w:tmpl w:val="50A2D914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3071C"/>
    <w:multiLevelType w:val="hybridMultilevel"/>
    <w:tmpl w:val="F3F8229C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E4810"/>
    <w:multiLevelType w:val="hybridMultilevel"/>
    <w:tmpl w:val="8FE010AE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D4413"/>
    <w:multiLevelType w:val="hybridMultilevel"/>
    <w:tmpl w:val="9DFE878E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C0CCE"/>
    <w:multiLevelType w:val="hybridMultilevel"/>
    <w:tmpl w:val="F5382702"/>
    <w:lvl w:ilvl="0" w:tplc="FB2A22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FF"/>
    <w:rsid w:val="001769FF"/>
    <w:rsid w:val="003F0609"/>
    <w:rsid w:val="00437E67"/>
    <w:rsid w:val="005A63B1"/>
    <w:rsid w:val="007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D114"/>
  <w15:chartTrackingRefBased/>
  <w15:docId w15:val="{C053191C-E6C0-4F78-9F6A-388BB2C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6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dashed" w:sz="6" w:space="30" w:color="CFCFCF"/>
                <w:right w:val="none" w:sz="0" w:space="0" w:color="auto"/>
              </w:divBdr>
              <w:divsChild>
                <w:div w:id="7144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44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7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5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08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5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7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5</cp:revision>
  <cp:lastPrinted>2023-11-19T03:17:00Z</cp:lastPrinted>
  <dcterms:created xsi:type="dcterms:W3CDTF">2023-11-19T03:14:00Z</dcterms:created>
  <dcterms:modified xsi:type="dcterms:W3CDTF">2023-11-19T07:47:00Z</dcterms:modified>
</cp:coreProperties>
</file>